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708A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2A4161" w:rsidRDefault="002A4161" w:rsidP="002A416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161" w:rsidRDefault="002A4161" w:rsidP="002A41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A4161" w:rsidRDefault="002A4161" w:rsidP="002A41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A4161" w:rsidRDefault="002A4161" w:rsidP="002A41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2A4161" w:rsidRDefault="002A4161" w:rsidP="002A41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A4161" w:rsidTr="002A4161">
        <w:tc>
          <w:tcPr>
            <w:tcW w:w="3190" w:type="dxa"/>
            <w:hideMark/>
          </w:tcPr>
          <w:p w:rsidR="002A4161" w:rsidRDefault="002A416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A4161" w:rsidRDefault="002A41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A4161" w:rsidRDefault="002A41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D109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Білик Людмилі Євгенівні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D109D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Білик Людмили Євгенівни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</w:t>
      </w:r>
      <w:r w:rsidR="00AD109D">
        <w:rPr>
          <w:rFonts w:ascii="Times New Roman" w:hAnsi="Times New Roman" w:cs="Times New Roman"/>
          <w:color w:val="000000"/>
          <w:sz w:val="28"/>
          <w:szCs w:val="28"/>
          <w:lang w:val="uk-UA"/>
        </w:rPr>
        <w:t>онану ФОП Бондаренко О.А.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708A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550D9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AD109D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AD109D">
        <w:rPr>
          <w:color w:val="000000"/>
          <w:sz w:val="28"/>
          <w:szCs w:val="28"/>
          <w:lang w:val="uk-UA"/>
        </w:rPr>
        <w:t>Дашківці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AD109D">
        <w:rPr>
          <w:color w:val="000000"/>
          <w:sz w:val="28"/>
          <w:szCs w:val="28"/>
          <w:lang w:val="uk-UA"/>
        </w:rPr>
        <w:t>л. Стельмаха, 37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</w:t>
      </w:r>
      <w:r w:rsidR="00AD109D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AD109D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AD109D">
        <w:rPr>
          <w:color w:val="000000"/>
          <w:sz w:val="28"/>
          <w:szCs w:val="28"/>
          <w:lang w:val="uk-UA"/>
        </w:rPr>
        <w:t>)</w:t>
      </w:r>
      <w:r w:rsidR="00A23DB6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AD109D">
        <w:rPr>
          <w:color w:val="000000"/>
          <w:sz w:val="28"/>
          <w:szCs w:val="28"/>
          <w:lang w:val="uk-UA"/>
        </w:rPr>
        <w:t xml:space="preserve"> Білик Людмилі Євгенівні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власності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AD109D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AD109D">
        <w:rPr>
          <w:color w:val="000000"/>
          <w:sz w:val="28"/>
          <w:szCs w:val="28"/>
          <w:lang w:val="uk-UA"/>
        </w:rPr>
        <w:t>Дашківці</w:t>
      </w:r>
      <w:proofErr w:type="spellEnd"/>
      <w:r w:rsidR="00550D92">
        <w:rPr>
          <w:color w:val="000000"/>
          <w:sz w:val="28"/>
          <w:szCs w:val="28"/>
          <w:lang w:val="uk-UA"/>
        </w:rPr>
        <w:t xml:space="preserve">, </w:t>
      </w:r>
      <w:r w:rsidR="00AD109D">
        <w:rPr>
          <w:color w:val="000000"/>
          <w:sz w:val="28"/>
          <w:szCs w:val="28"/>
          <w:lang w:val="uk-UA"/>
        </w:rPr>
        <w:t>вул. Стельмаха, 37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AD109D">
        <w:rPr>
          <w:color w:val="000000"/>
          <w:sz w:val="28"/>
          <w:szCs w:val="28"/>
          <w:lang w:val="uk-UA"/>
        </w:rPr>
        <w:t>2482200:06</w:t>
      </w:r>
      <w:r>
        <w:rPr>
          <w:color w:val="000000"/>
          <w:sz w:val="28"/>
          <w:szCs w:val="28"/>
          <w:lang w:val="uk-UA"/>
        </w:rPr>
        <w:t>:0</w:t>
      </w:r>
      <w:r w:rsidR="00AD109D">
        <w:rPr>
          <w:color w:val="000000"/>
          <w:sz w:val="28"/>
          <w:szCs w:val="28"/>
          <w:lang w:val="uk-UA"/>
        </w:rPr>
        <w:t>02:0554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AD109D">
        <w:rPr>
          <w:color w:val="000000"/>
          <w:sz w:val="28"/>
          <w:szCs w:val="28"/>
          <w:lang w:val="uk-UA"/>
        </w:rPr>
        <w:t xml:space="preserve">Білик Людмилі Євгенівні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08A1">
        <w:rPr>
          <w:color w:val="000000"/>
          <w:sz w:val="28"/>
          <w:szCs w:val="28"/>
          <w:lang w:val="uk-UA"/>
        </w:rPr>
        <w:t xml:space="preserve"> </w:t>
      </w:r>
      <w:r w:rsidR="00AD109D">
        <w:rPr>
          <w:color w:val="000000"/>
          <w:sz w:val="28"/>
          <w:szCs w:val="28"/>
          <w:lang w:val="uk-UA"/>
        </w:rPr>
        <w:t xml:space="preserve">Білик Людмилі Євгенівні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A59C3"/>
    <w:rsid w:val="001B1E1F"/>
    <w:rsid w:val="001F6F09"/>
    <w:rsid w:val="002A4161"/>
    <w:rsid w:val="004439C4"/>
    <w:rsid w:val="00550D92"/>
    <w:rsid w:val="005A020A"/>
    <w:rsid w:val="00634E9C"/>
    <w:rsid w:val="006C0E27"/>
    <w:rsid w:val="006E4AA4"/>
    <w:rsid w:val="007958E2"/>
    <w:rsid w:val="00A23DB6"/>
    <w:rsid w:val="00A870F2"/>
    <w:rsid w:val="00AD109D"/>
    <w:rsid w:val="00B05D8C"/>
    <w:rsid w:val="00B708A1"/>
    <w:rsid w:val="00BB37B6"/>
    <w:rsid w:val="00BD75F8"/>
    <w:rsid w:val="00CE72C1"/>
    <w:rsid w:val="00D9672B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A416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A416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33</cp:revision>
  <cp:lastPrinted>2021-10-18T12:11:00Z</cp:lastPrinted>
  <dcterms:created xsi:type="dcterms:W3CDTF">2021-07-12T09:12:00Z</dcterms:created>
  <dcterms:modified xsi:type="dcterms:W3CDTF">2021-10-26T06:37:00Z</dcterms:modified>
</cp:coreProperties>
</file>